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2F" w:rsidRPr="00C72C5E" w:rsidRDefault="00FC112F" w:rsidP="00FC112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C72C5E">
        <w:rPr>
          <w:rFonts w:ascii="Times New Roman" w:eastAsia="Times New Roman" w:hAnsi="Times New Roman"/>
          <w:sz w:val="26"/>
          <w:szCs w:val="26"/>
        </w:rPr>
        <w:t>Управление образования</w:t>
      </w:r>
    </w:p>
    <w:p w:rsidR="00FC112F" w:rsidRDefault="00FC112F" w:rsidP="00FC112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C72C5E">
        <w:rPr>
          <w:rFonts w:ascii="Times New Roman" w:eastAsia="Times New Roman" w:hAnsi="Times New Roman"/>
          <w:sz w:val="26"/>
          <w:szCs w:val="26"/>
        </w:rPr>
        <w:t>Администрации города Вологды</w:t>
      </w:r>
    </w:p>
    <w:p w:rsidR="00FC112F" w:rsidRDefault="00FC112F" w:rsidP="00FC112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C72C5E">
        <w:rPr>
          <w:rFonts w:ascii="Times New Roman" w:eastAsia="Times New Roman" w:hAnsi="Times New Roman"/>
          <w:b/>
          <w:sz w:val="26"/>
          <w:szCs w:val="26"/>
        </w:rPr>
        <w:t xml:space="preserve"> Муниципальное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бюджетное </w:t>
      </w:r>
      <w:r w:rsidRPr="00C72C5E">
        <w:rPr>
          <w:rFonts w:ascii="Times New Roman" w:eastAsia="Times New Roman" w:hAnsi="Times New Roman"/>
          <w:b/>
          <w:sz w:val="26"/>
          <w:szCs w:val="26"/>
        </w:rPr>
        <w:t xml:space="preserve">дошкольное </w:t>
      </w:r>
    </w:p>
    <w:p w:rsidR="00FC112F" w:rsidRPr="00C72C5E" w:rsidRDefault="00FC112F" w:rsidP="00FC112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C72C5E">
        <w:rPr>
          <w:rFonts w:ascii="Times New Roman" w:eastAsia="Times New Roman" w:hAnsi="Times New Roman"/>
          <w:b/>
          <w:sz w:val="26"/>
          <w:szCs w:val="26"/>
        </w:rPr>
        <w:t>образовательное учреждение</w:t>
      </w:r>
    </w:p>
    <w:p w:rsidR="00FC112F" w:rsidRPr="00C72C5E" w:rsidRDefault="00FC112F" w:rsidP="00FC112F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C72C5E">
        <w:rPr>
          <w:rFonts w:ascii="Times New Roman" w:eastAsia="Times New Roman" w:hAnsi="Times New Roman"/>
          <w:b/>
          <w:sz w:val="26"/>
          <w:szCs w:val="26"/>
        </w:rPr>
        <w:t>«Детский сад № 74 «</w:t>
      </w:r>
      <w:r>
        <w:rPr>
          <w:rFonts w:ascii="Times New Roman" w:eastAsia="Times New Roman" w:hAnsi="Times New Roman"/>
          <w:b/>
          <w:sz w:val="26"/>
          <w:szCs w:val="26"/>
        </w:rPr>
        <w:t>Земляни</w:t>
      </w:r>
      <w:r w:rsidRPr="00C72C5E">
        <w:rPr>
          <w:rFonts w:ascii="Times New Roman" w:eastAsia="Times New Roman" w:hAnsi="Times New Roman"/>
          <w:b/>
          <w:sz w:val="26"/>
          <w:szCs w:val="26"/>
        </w:rPr>
        <w:t>чка»</w:t>
      </w:r>
    </w:p>
    <w:p w:rsidR="00FC112F" w:rsidRPr="00C72C5E" w:rsidRDefault="00FC112F" w:rsidP="00FC112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C72C5E">
        <w:rPr>
          <w:rFonts w:ascii="Times New Roman" w:eastAsia="Times New Roman" w:hAnsi="Times New Roman"/>
          <w:sz w:val="26"/>
          <w:szCs w:val="26"/>
        </w:rPr>
        <w:t xml:space="preserve">ИНН 3525085352 КПП 352501001 </w:t>
      </w:r>
    </w:p>
    <w:p w:rsidR="00FC112F" w:rsidRPr="00C72C5E" w:rsidRDefault="00FC112F" w:rsidP="00FC112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C72C5E">
        <w:rPr>
          <w:rFonts w:ascii="Times New Roman" w:eastAsia="Times New Roman" w:hAnsi="Times New Roman"/>
          <w:sz w:val="26"/>
          <w:szCs w:val="26"/>
        </w:rPr>
        <w:t>ОГРН 1033500048163</w:t>
      </w:r>
    </w:p>
    <w:p w:rsidR="00FC112F" w:rsidRDefault="00FC112F" w:rsidP="00FC112F">
      <w:pPr>
        <w:spacing w:after="0" w:line="240" w:lineRule="auto"/>
        <w:ind w:left="-180"/>
        <w:rPr>
          <w:rFonts w:ascii="Times New Roman" w:eastAsia="Times New Roman" w:hAnsi="Times New Roman"/>
          <w:sz w:val="26"/>
          <w:szCs w:val="26"/>
        </w:rPr>
      </w:pPr>
      <w:r w:rsidRPr="00C72C5E">
        <w:rPr>
          <w:rFonts w:ascii="Times New Roman" w:eastAsia="Times New Roman" w:hAnsi="Times New Roman"/>
          <w:sz w:val="26"/>
          <w:szCs w:val="26"/>
        </w:rPr>
        <w:t xml:space="preserve">160028, 1 МКР ПЗ, д. 38 г. Вологда </w:t>
      </w:r>
    </w:p>
    <w:p w:rsidR="00FC112F" w:rsidRPr="00C72C5E" w:rsidRDefault="00FC112F" w:rsidP="00FC112F">
      <w:pPr>
        <w:spacing w:after="0" w:line="240" w:lineRule="auto"/>
        <w:ind w:left="-180"/>
        <w:rPr>
          <w:rFonts w:ascii="Times New Roman" w:eastAsia="Times New Roman" w:hAnsi="Times New Roman"/>
          <w:sz w:val="26"/>
          <w:szCs w:val="26"/>
        </w:rPr>
      </w:pPr>
      <w:r w:rsidRPr="00C72C5E">
        <w:rPr>
          <w:rFonts w:ascii="Times New Roman" w:eastAsia="Times New Roman" w:hAnsi="Times New Roman"/>
          <w:sz w:val="26"/>
          <w:szCs w:val="26"/>
        </w:rPr>
        <w:t>Тел./факс 8 (8172) 53-80-99,  53-</w:t>
      </w:r>
      <w:r>
        <w:rPr>
          <w:rFonts w:ascii="Times New Roman" w:eastAsia="Times New Roman" w:hAnsi="Times New Roman"/>
          <w:sz w:val="26"/>
          <w:szCs w:val="26"/>
        </w:rPr>
        <w:t>35-85</w:t>
      </w:r>
    </w:p>
    <w:p w:rsidR="00FC112F" w:rsidRPr="00C72C5E" w:rsidRDefault="00FC112F" w:rsidP="00FC112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en-US"/>
        </w:rPr>
      </w:pPr>
      <w:r w:rsidRPr="00C72C5E">
        <w:rPr>
          <w:rFonts w:ascii="Times New Roman" w:eastAsia="Times New Roman" w:hAnsi="Times New Roman"/>
          <w:sz w:val="26"/>
          <w:szCs w:val="26"/>
          <w:lang w:val="en-US"/>
        </w:rPr>
        <w:t xml:space="preserve">E-mail:  </w:t>
      </w:r>
      <w:hyperlink r:id="rId5" w:history="1">
        <w:r w:rsidRPr="00C72C5E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/>
          </w:rPr>
          <w:t>dou</w:t>
        </w:r>
        <w:r w:rsidRPr="00C72C5E">
          <w:rPr>
            <w:rFonts w:ascii="Times New Roman" w:eastAsia="Times New Roman" w:hAnsi="Times New Roman"/>
            <w:color w:val="0000FF"/>
            <w:sz w:val="26"/>
            <w:szCs w:val="26"/>
            <w:u w:val="single"/>
          </w:rPr>
          <w:t>74</w:t>
        </w:r>
        <w:r w:rsidRPr="00C72C5E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/>
          </w:rPr>
          <w:t>@vologda-</w:t>
        </w:r>
        <w:r w:rsidRPr="00C72C5E">
          <w:rPr>
            <w:rFonts w:ascii="Times New Roman" w:eastAsia="Times New Roman" w:hAnsi="Times New Roman"/>
            <w:color w:val="0000FF"/>
            <w:sz w:val="26"/>
            <w:szCs w:val="26"/>
            <w:u w:val="single"/>
          </w:rPr>
          <w:t>с</w:t>
        </w:r>
        <w:r w:rsidRPr="00C72C5E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/>
          </w:rPr>
          <w:t>ity.ru</w:t>
        </w:r>
      </w:hyperlink>
    </w:p>
    <w:tbl>
      <w:tblPr>
        <w:tblW w:w="18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895"/>
      </w:tblGrid>
      <w:tr w:rsidR="00FC112F" w:rsidRPr="00C72C5E" w:rsidTr="00D9504A">
        <w:trPr>
          <w:cantSplit/>
          <w:trHeight w:hRule="exact" w:val="433"/>
        </w:trPr>
        <w:tc>
          <w:tcPr>
            <w:tcW w:w="1895" w:type="dxa"/>
            <w:tcBorders>
              <w:top w:val="nil"/>
              <w:left w:val="nil"/>
              <w:right w:val="nil"/>
            </w:tcBorders>
            <w:vAlign w:val="bottom"/>
          </w:tcPr>
          <w:p w:rsidR="00FC112F" w:rsidRPr="003049EF" w:rsidRDefault="00FC112F" w:rsidP="00FC112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EE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color w:val="EE0000"/>
                <w:sz w:val="26"/>
                <w:szCs w:val="26"/>
              </w:rPr>
              <w:t>20</w:t>
            </w:r>
            <w:r w:rsidRPr="003049EF">
              <w:rPr>
                <w:rFonts w:ascii="Times New Roman" w:eastAsia="Times New Roman" w:hAnsi="Times New Roman"/>
                <w:b/>
                <w:color w:val="EE0000"/>
                <w:sz w:val="26"/>
                <w:szCs w:val="26"/>
              </w:rPr>
              <w:t>.0</w:t>
            </w:r>
            <w:r>
              <w:rPr>
                <w:rFonts w:ascii="Times New Roman" w:eastAsia="Times New Roman" w:hAnsi="Times New Roman"/>
                <w:b/>
                <w:color w:val="EE0000"/>
                <w:sz w:val="26"/>
                <w:szCs w:val="26"/>
              </w:rPr>
              <w:t>5</w:t>
            </w:r>
            <w:r w:rsidRPr="003049EF">
              <w:rPr>
                <w:rFonts w:ascii="Times New Roman" w:eastAsia="Times New Roman" w:hAnsi="Times New Roman"/>
                <w:b/>
                <w:color w:val="EE0000"/>
                <w:sz w:val="26"/>
                <w:szCs w:val="26"/>
              </w:rPr>
              <w:t>.2026</w:t>
            </w:r>
            <w:r w:rsidR="00D9504A">
              <w:rPr>
                <w:rFonts w:ascii="Times New Roman" w:eastAsia="Times New Roman" w:hAnsi="Times New Roman"/>
                <w:b/>
                <w:color w:val="EE0000"/>
                <w:sz w:val="26"/>
                <w:szCs w:val="26"/>
              </w:rPr>
              <w:t xml:space="preserve"> г.     </w:t>
            </w:r>
          </w:p>
        </w:tc>
      </w:tr>
    </w:tbl>
    <w:p w:rsidR="00AC2813" w:rsidRPr="00AC2813" w:rsidRDefault="00AC2813" w:rsidP="00AC28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2813" w:rsidRPr="00AB1BEC" w:rsidRDefault="00AC2813" w:rsidP="00C667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1BEC">
        <w:rPr>
          <w:rFonts w:ascii="Times New Roman" w:hAnsi="Times New Roman" w:cs="Times New Roman"/>
          <w:sz w:val="26"/>
          <w:szCs w:val="26"/>
        </w:rPr>
        <w:t xml:space="preserve">Справка </w:t>
      </w:r>
    </w:p>
    <w:p w:rsidR="00AC2813" w:rsidRPr="00AB1BEC" w:rsidRDefault="00AC2813" w:rsidP="00C667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B1BEC">
        <w:rPr>
          <w:rFonts w:ascii="Times New Roman" w:hAnsi="Times New Roman" w:cs="Times New Roman"/>
          <w:sz w:val="26"/>
          <w:szCs w:val="26"/>
        </w:rPr>
        <w:t>по результатам проведения</w:t>
      </w:r>
    </w:p>
    <w:p w:rsidR="00C66779" w:rsidRPr="00AB1BEC" w:rsidRDefault="00C66779" w:rsidP="00C6677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66779" w:rsidRPr="00AB1BEC" w:rsidRDefault="00C66779" w:rsidP="00C667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B1BEC">
        <w:rPr>
          <w:rFonts w:ascii="Times New Roman" w:eastAsia="Times New Roman" w:hAnsi="Times New Roman" w:cs="Times New Roman"/>
          <w:b/>
          <w:sz w:val="26"/>
          <w:szCs w:val="26"/>
        </w:rPr>
        <w:t>детского городского дистанционного конкурса</w:t>
      </w:r>
      <w:r w:rsidRPr="00AB1BEC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инсценированного прочтения стихов</w:t>
      </w:r>
    </w:p>
    <w:p w:rsidR="00C66779" w:rsidRPr="00AB1BEC" w:rsidRDefault="00C66779" w:rsidP="00C667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6"/>
          <w:szCs w:val="26"/>
        </w:rPr>
      </w:pPr>
      <w:r w:rsidRPr="00AB1BEC">
        <w:rPr>
          <w:rFonts w:ascii="Times New Roman" w:eastAsia="Times New Roman" w:hAnsi="Times New Roman" w:cs="Times New Roman"/>
          <w:b/>
          <w:sz w:val="26"/>
          <w:szCs w:val="26"/>
        </w:rPr>
        <w:t>«Детство – это свет и радость»</w:t>
      </w:r>
      <w:r w:rsidRPr="00AB1BEC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>,</w:t>
      </w:r>
    </w:p>
    <w:p w:rsidR="00FC112F" w:rsidRPr="00876E19" w:rsidRDefault="00C66779" w:rsidP="00876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B1BEC">
        <w:rPr>
          <w:rFonts w:ascii="Times New Roman" w:eastAsia="Times New Roman" w:hAnsi="Times New Roman" w:cs="Times New Roman"/>
          <w:b/>
          <w:sz w:val="26"/>
          <w:szCs w:val="26"/>
        </w:rPr>
        <w:t>посвященного Международному дню защиты детей</w:t>
      </w:r>
    </w:p>
    <w:p w:rsidR="00FC112F" w:rsidRPr="00FC112F" w:rsidRDefault="00FC112F" w:rsidP="00FC11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>Учредителем Конкурса являлось Управление образования Администрации города Вологды. Организатором Конкурса являлось муниципальное бюджетное дошкольное образовательное учреждение «Детский сад №74 «Земляничка».</w:t>
      </w:r>
    </w:p>
    <w:p w:rsidR="00FC112F" w:rsidRPr="00FC112F" w:rsidRDefault="00FC112F" w:rsidP="00FC11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 xml:space="preserve">Цель: </w:t>
      </w:r>
      <w:r w:rsidRPr="00FC112F">
        <w:rPr>
          <w:rFonts w:ascii="Times New Roman" w:eastAsia="Times New Roman" w:hAnsi="Times New Roman" w:cs="Times New Roman"/>
          <w:sz w:val="26"/>
          <w:szCs w:val="26"/>
        </w:rPr>
        <w:t>создание благоприятных условий для развития художественно-эстетического потенциала дошкольников в процессе инсценировки литературных поэтических произведений.</w:t>
      </w:r>
    </w:p>
    <w:p w:rsidR="00FC112F" w:rsidRPr="00FC112F" w:rsidRDefault="00FC112F" w:rsidP="00FC11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>Оценивание конкурсных материалов возлагалось на жюри конкурса:</w:t>
      </w:r>
    </w:p>
    <w:p w:rsidR="00FC112F" w:rsidRPr="00FC112F" w:rsidRDefault="00FC112F" w:rsidP="00FC11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112F" w:rsidRPr="00FC112F" w:rsidRDefault="00FC112F" w:rsidP="00FB7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FC112F">
        <w:rPr>
          <w:rFonts w:ascii="Times New Roman" w:hAnsi="Times New Roman" w:cs="Times New Roman"/>
          <w:sz w:val="26"/>
          <w:szCs w:val="26"/>
        </w:rPr>
        <w:t>Коробкова</w:t>
      </w:r>
      <w:proofErr w:type="spellEnd"/>
      <w:r w:rsidRPr="00FC112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112F">
        <w:rPr>
          <w:rFonts w:ascii="Times New Roman" w:hAnsi="Times New Roman" w:cs="Times New Roman"/>
          <w:sz w:val="26"/>
          <w:szCs w:val="26"/>
        </w:rPr>
        <w:t>Гульфия</w:t>
      </w:r>
      <w:proofErr w:type="spellEnd"/>
      <w:r w:rsidR="00D950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112F">
        <w:rPr>
          <w:rFonts w:ascii="Times New Roman" w:hAnsi="Times New Roman" w:cs="Times New Roman"/>
          <w:sz w:val="26"/>
          <w:szCs w:val="26"/>
        </w:rPr>
        <w:t>Гусмановна</w:t>
      </w:r>
      <w:proofErr w:type="spellEnd"/>
      <w:r w:rsidRPr="00FC112F">
        <w:rPr>
          <w:rFonts w:ascii="Times New Roman" w:hAnsi="Times New Roman" w:cs="Times New Roman"/>
          <w:sz w:val="26"/>
          <w:szCs w:val="26"/>
        </w:rPr>
        <w:t>, заведующий МБДОУ «Детский сад № 74 «Земляничка» - председатель жюри.</w:t>
      </w:r>
    </w:p>
    <w:p w:rsidR="00FC112F" w:rsidRPr="00FC112F" w:rsidRDefault="00FC112F" w:rsidP="00FB7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112F" w:rsidRPr="00FC112F" w:rsidRDefault="00FC112F" w:rsidP="00FB7704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>- Морозова Ирина Владиславовна, учитель-логопед МБДОУ «Детский сад № 74 «Земляничка» - член жюри.</w:t>
      </w:r>
    </w:p>
    <w:p w:rsidR="00FC112F" w:rsidRPr="00FC112F" w:rsidRDefault="00FC112F" w:rsidP="00FB7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>-Соколова Надежда Владимировна, учитель-логопед МБДОУ «Детский сад № 74 «Земляничка» - член жюри.</w:t>
      </w:r>
    </w:p>
    <w:p w:rsidR="00FC112F" w:rsidRPr="00FC112F" w:rsidRDefault="00FC112F" w:rsidP="00FB7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112F" w:rsidRPr="00FC112F" w:rsidRDefault="00FC112F" w:rsidP="00FB7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>-Белова Светлана Николаевна, старший воспитатель МБДОУ «Детский сад № 74 «Земляничка» - член жюри.</w:t>
      </w:r>
    </w:p>
    <w:p w:rsidR="00FC112F" w:rsidRPr="00FC112F" w:rsidRDefault="00FC112F" w:rsidP="00FB77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112F" w:rsidRPr="00FC112F" w:rsidRDefault="00FC112F" w:rsidP="00FB7704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>-</w:t>
      </w:r>
      <w:r w:rsidRPr="00FC112F">
        <w:rPr>
          <w:rFonts w:ascii="Times New Roman" w:hAnsi="Times New Roman" w:cs="Times New Roman"/>
          <w:bCs/>
          <w:sz w:val="26"/>
          <w:szCs w:val="26"/>
        </w:rPr>
        <w:t>Куликова Наталья Александровна</w:t>
      </w:r>
      <w:r w:rsidRPr="00FC112F">
        <w:rPr>
          <w:rFonts w:ascii="Times New Roman" w:hAnsi="Times New Roman" w:cs="Times New Roman"/>
          <w:sz w:val="26"/>
          <w:szCs w:val="26"/>
        </w:rPr>
        <w:t xml:space="preserve">, </w:t>
      </w:r>
      <w:r w:rsidRPr="00FC112F">
        <w:rPr>
          <w:rFonts w:ascii="Times New Roman" w:hAnsi="Times New Roman" w:cs="Times New Roman"/>
          <w:bCs/>
          <w:sz w:val="26"/>
          <w:szCs w:val="26"/>
        </w:rPr>
        <w:t>учитель-логопед МДОУ «Детский сад комбинированного вида № 89 «Зоренька».</w:t>
      </w:r>
    </w:p>
    <w:p w:rsidR="00FC112F" w:rsidRPr="00FB7704" w:rsidRDefault="00FC112F" w:rsidP="00FB7704">
      <w:pPr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C112F">
        <w:rPr>
          <w:rFonts w:ascii="Times New Roman" w:hAnsi="Times New Roman" w:cs="Times New Roman"/>
          <w:bCs/>
          <w:sz w:val="26"/>
          <w:szCs w:val="26"/>
        </w:rPr>
        <w:t>-Кошкина Ирина Анатольевна, старший воспитатель МБДОУ «Детский сад№ 31 «Малышок»</w:t>
      </w:r>
    </w:p>
    <w:p w:rsidR="00FC112F" w:rsidRPr="00FC112F" w:rsidRDefault="00FC112F" w:rsidP="00FC11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164421200"/>
      <w:r w:rsidRPr="00FC112F">
        <w:rPr>
          <w:rFonts w:ascii="Times New Roman" w:hAnsi="Times New Roman" w:cs="Times New Roman"/>
          <w:sz w:val="26"/>
          <w:szCs w:val="26"/>
        </w:rPr>
        <w:t>На конкурс были представлены 28 творческих работ в следующих номинациях:</w:t>
      </w:r>
    </w:p>
    <w:p w:rsidR="00FC112F" w:rsidRPr="00FC112F" w:rsidRDefault="00FC112F" w:rsidP="00FC112F">
      <w:pPr>
        <w:numPr>
          <w:ilvl w:val="0"/>
          <w:numId w:val="2"/>
        </w:numPr>
        <w:spacing w:after="160" w:line="240" w:lineRule="auto"/>
        <w:ind w:left="426" w:hanging="426"/>
        <w:contextualSpacing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C112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Возраст 2-3 года                                                                                                                                                </w:t>
      </w:r>
    </w:p>
    <w:p w:rsidR="00FC112F" w:rsidRPr="00FC112F" w:rsidRDefault="00FC112F" w:rsidP="00FC112F">
      <w:pPr>
        <w:numPr>
          <w:ilvl w:val="0"/>
          <w:numId w:val="2"/>
        </w:numPr>
        <w:spacing w:after="160" w:line="240" w:lineRule="auto"/>
        <w:ind w:left="426" w:hanging="426"/>
        <w:contextualSpacing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C112F">
        <w:rPr>
          <w:rFonts w:ascii="Times New Roman" w:eastAsiaTheme="minorHAnsi" w:hAnsi="Times New Roman" w:cs="Times New Roman"/>
          <w:sz w:val="26"/>
          <w:szCs w:val="26"/>
          <w:lang w:eastAsia="en-US"/>
        </w:rPr>
        <w:t>Возраст 3-4 года</w:t>
      </w:r>
    </w:p>
    <w:p w:rsidR="00FC112F" w:rsidRPr="00FC112F" w:rsidRDefault="00FC112F" w:rsidP="00FC112F">
      <w:pPr>
        <w:numPr>
          <w:ilvl w:val="0"/>
          <w:numId w:val="2"/>
        </w:numPr>
        <w:spacing w:after="160" w:line="240" w:lineRule="auto"/>
        <w:ind w:left="426" w:hanging="426"/>
        <w:contextualSpacing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C112F">
        <w:rPr>
          <w:rFonts w:ascii="Times New Roman" w:eastAsiaTheme="minorHAnsi" w:hAnsi="Times New Roman" w:cs="Times New Roman"/>
          <w:sz w:val="26"/>
          <w:szCs w:val="26"/>
          <w:lang w:eastAsia="en-US"/>
        </w:rPr>
        <w:t>Возраст 4-5 лет</w:t>
      </w:r>
    </w:p>
    <w:p w:rsidR="00FC112F" w:rsidRPr="00FC112F" w:rsidRDefault="00FC112F" w:rsidP="00FC112F">
      <w:pPr>
        <w:numPr>
          <w:ilvl w:val="0"/>
          <w:numId w:val="2"/>
        </w:numPr>
        <w:spacing w:after="160" w:line="240" w:lineRule="auto"/>
        <w:ind w:left="426" w:hanging="426"/>
        <w:contextualSpacing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C112F">
        <w:rPr>
          <w:rFonts w:ascii="Times New Roman" w:eastAsiaTheme="minorHAnsi" w:hAnsi="Times New Roman" w:cs="Times New Roman"/>
          <w:sz w:val="26"/>
          <w:szCs w:val="26"/>
          <w:lang w:eastAsia="en-US"/>
        </w:rPr>
        <w:t>Возраст 5-6 лет</w:t>
      </w:r>
    </w:p>
    <w:p w:rsidR="00FC112F" w:rsidRPr="00FC112F" w:rsidRDefault="00FC112F" w:rsidP="00FC112F">
      <w:pPr>
        <w:numPr>
          <w:ilvl w:val="0"/>
          <w:numId w:val="2"/>
        </w:numPr>
        <w:spacing w:after="160" w:line="240" w:lineRule="auto"/>
        <w:ind w:left="426" w:hanging="426"/>
        <w:contextualSpacing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FC112F">
        <w:rPr>
          <w:rFonts w:ascii="Times New Roman" w:eastAsiaTheme="minorHAnsi" w:hAnsi="Times New Roman" w:cs="Times New Roman"/>
          <w:sz w:val="26"/>
          <w:szCs w:val="26"/>
          <w:lang w:eastAsia="en-US"/>
        </w:rPr>
        <w:t>Возраст 6-7 лет</w:t>
      </w:r>
    </w:p>
    <w:p w:rsidR="00FC112F" w:rsidRPr="00FC112F" w:rsidRDefault="00FC112F" w:rsidP="00FC112F">
      <w:pPr>
        <w:numPr>
          <w:ilvl w:val="0"/>
          <w:numId w:val="2"/>
        </w:numPr>
        <w:spacing w:after="160" w:line="240" w:lineRule="auto"/>
        <w:ind w:left="426" w:hanging="426"/>
        <w:contextualSpacing/>
        <w:rPr>
          <w:rFonts w:ascii="Times New Roman" w:eastAsiaTheme="minorHAnsi" w:hAnsi="Times New Roman" w:cs="Times New Roman"/>
          <w:i/>
          <w:iCs/>
          <w:sz w:val="26"/>
          <w:szCs w:val="26"/>
          <w:lang w:eastAsia="en-US"/>
        </w:rPr>
      </w:pPr>
      <w:r w:rsidRPr="00FC112F">
        <w:rPr>
          <w:rFonts w:ascii="Times New Roman" w:eastAsiaTheme="minorHAnsi" w:hAnsi="Times New Roman" w:cs="Times New Roman"/>
          <w:sz w:val="26"/>
          <w:szCs w:val="26"/>
          <w:lang w:eastAsia="en-US"/>
        </w:rPr>
        <w:t>«Дети с ограниченными возможностями здоровья, дети-инвалиды»</w:t>
      </w:r>
    </w:p>
    <w:p w:rsidR="00FC112F" w:rsidRPr="00FC112F" w:rsidRDefault="00FC112F" w:rsidP="00FC11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112F" w:rsidRPr="00FC112F" w:rsidRDefault="00FC112F" w:rsidP="00FC11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t xml:space="preserve">Итоги конкурса подведены. </w:t>
      </w:r>
    </w:p>
    <w:p w:rsidR="00FC112F" w:rsidRPr="00FC112F" w:rsidRDefault="00FC112F" w:rsidP="00FC112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112F">
        <w:rPr>
          <w:rFonts w:ascii="Times New Roman" w:hAnsi="Times New Roman" w:cs="Times New Roman"/>
          <w:sz w:val="26"/>
          <w:szCs w:val="26"/>
        </w:rPr>
        <w:lastRenderedPageBreak/>
        <w:t>Результаты представлены в Таблице 1.</w:t>
      </w:r>
      <w:bookmarkEnd w:id="0"/>
    </w:p>
    <w:p w:rsidR="00FC112F" w:rsidRPr="00FC112F" w:rsidRDefault="00FC112F" w:rsidP="00FC112F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FC112F">
        <w:rPr>
          <w:rFonts w:ascii="Times New Roman" w:hAnsi="Times New Roman" w:cs="Times New Roman"/>
          <w:b/>
          <w:i/>
          <w:sz w:val="26"/>
          <w:szCs w:val="26"/>
        </w:rPr>
        <w:t>ТАБЛИЦА 1</w:t>
      </w:r>
    </w:p>
    <w:tbl>
      <w:tblPr>
        <w:tblStyle w:val="a3"/>
        <w:tblW w:w="11023" w:type="dxa"/>
        <w:tblLayout w:type="fixed"/>
        <w:tblLook w:val="04A0"/>
      </w:tblPr>
      <w:tblGrid>
        <w:gridCol w:w="675"/>
        <w:gridCol w:w="2410"/>
        <w:gridCol w:w="142"/>
        <w:gridCol w:w="3118"/>
        <w:gridCol w:w="2694"/>
        <w:gridCol w:w="1984"/>
      </w:tblGrid>
      <w:tr w:rsidR="00FC112F" w:rsidRPr="00FC112F" w:rsidTr="00D67A88">
        <w:tc>
          <w:tcPr>
            <w:tcW w:w="11023" w:type="dxa"/>
            <w:gridSpan w:val="6"/>
          </w:tcPr>
          <w:p w:rsidR="00FC112F" w:rsidRPr="00FC112F" w:rsidRDefault="00FC112F" w:rsidP="00FC112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«Возраст 2-3 года»</w:t>
            </w:r>
          </w:p>
        </w:tc>
      </w:tr>
      <w:tr w:rsidR="00FC112F" w:rsidRPr="00FC112F" w:rsidTr="00D67A88">
        <w:trPr>
          <w:trHeight w:val="1005"/>
        </w:trPr>
        <w:tc>
          <w:tcPr>
            <w:tcW w:w="675" w:type="dxa"/>
          </w:tcPr>
          <w:p w:rsidR="00FC112F" w:rsidRPr="00D67A88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67A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№ </w:t>
            </w:r>
            <w:proofErr w:type="gramStart"/>
            <w:r w:rsidRPr="00D67A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proofErr w:type="gramEnd"/>
            <w:r w:rsidRPr="00D67A8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/п</w:t>
            </w:r>
          </w:p>
        </w:tc>
        <w:tc>
          <w:tcPr>
            <w:tcW w:w="2552" w:type="dxa"/>
            <w:gridSpan w:val="2"/>
          </w:tcPr>
          <w:p w:rsidR="00FC112F" w:rsidRPr="00D67A88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D67A8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ДОО</w:t>
            </w:r>
          </w:p>
        </w:tc>
        <w:tc>
          <w:tcPr>
            <w:tcW w:w="3118" w:type="dxa"/>
          </w:tcPr>
          <w:p w:rsidR="00FC112F" w:rsidRPr="00D67A88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67A88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Фамилия имя отчество педагогов-кураторов</w:t>
            </w:r>
          </w:p>
        </w:tc>
        <w:tc>
          <w:tcPr>
            <w:tcW w:w="2694" w:type="dxa"/>
          </w:tcPr>
          <w:p w:rsidR="00FC112F" w:rsidRPr="00D67A88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D67A88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</w:rPr>
              <w:t>Фамилия, имя детей</w:t>
            </w:r>
          </w:p>
        </w:tc>
        <w:tc>
          <w:tcPr>
            <w:tcW w:w="1984" w:type="dxa"/>
          </w:tcPr>
          <w:p w:rsidR="00FC112F" w:rsidRPr="00D67A88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67A88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</w:rPr>
              <w:t>Результат участия в конкурсе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МДОУ «Центр развития ребенка №51 «Белоснежка»</w:t>
            </w:r>
          </w:p>
        </w:tc>
        <w:tc>
          <w:tcPr>
            <w:tcW w:w="3118" w:type="dxa"/>
          </w:tcPr>
          <w:p w:rsidR="00FC112F" w:rsidRPr="00FB7704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Деревнина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Наталья Александровна, </w:t>
            </w: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Ксенз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Анастасия Эдуардовна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Маташкина Анна, Антонов Марк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  <w:highlight w:val="yellow"/>
                <w:shd w:val="clear" w:color="auto" w:fill="FFFFFF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3-е место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FC112F">
              <w:rPr>
                <w:rFonts w:ascii="Times New Roman" w:eastAsia="Calibri" w:hAnsi="Times New Roman" w:cs="Times New Roman"/>
                <w:sz w:val="26"/>
                <w:szCs w:val="26"/>
              </w:rPr>
              <w:t>МДОУ «Детский сад № 101 «Машенька»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Рассказова Мария Юрьевна,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Шлямина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Елена Сергеевна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Шитенков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Леон, Рыжов Захар,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Белов Семён, Захарова Мария, Ягодина Александр, Юхтина Полина, Труханова Ева, </w:t>
            </w: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Рябиченко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Павла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2-е место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МАДОУ «Детский сад № 117 «Капелька»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Зайцева Ирина Викторовна, </w:t>
            </w: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Чешкова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Бубнова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Дарья,</w:t>
            </w:r>
          </w:p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Русакова Вера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1-е место</w:t>
            </w:r>
          </w:p>
        </w:tc>
      </w:tr>
      <w:tr w:rsidR="00FC112F" w:rsidRPr="00FC112F" w:rsidTr="00D67A88">
        <w:tc>
          <w:tcPr>
            <w:tcW w:w="11023" w:type="dxa"/>
            <w:gridSpan w:val="6"/>
          </w:tcPr>
          <w:p w:rsidR="00FC112F" w:rsidRPr="00FC112F" w:rsidRDefault="00FC112F" w:rsidP="00FC112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«Возраст 3-4 года»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МДОУ «Детский сад общеразвивающего вида № 65»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Козина Татьяна Владимировна, </w:t>
            </w: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Медведчикова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Ольга Георгиевна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Балин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Тимур, Петриков Арсений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МДОУ «Детский сад общеразвивающего вида № 83 «Вишенка»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Богатырева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Лариса </w:t>
            </w: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Эдмундовна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Шибаева Надежда Александровна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Набиева Ева,</w:t>
            </w:r>
          </w:p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Ильина Настя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2-е место</w:t>
            </w:r>
          </w:p>
        </w:tc>
      </w:tr>
      <w:tr w:rsidR="00FC112F" w:rsidRPr="00FC112F" w:rsidTr="00D67A88">
        <w:tc>
          <w:tcPr>
            <w:tcW w:w="11023" w:type="dxa"/>
            <w:gridSpan w:val="6"/>
          </w:tcPr>
          <w:p w:rsidR="00FC112F" w:rsidRPr="00FB7704" w:rsidRDefault="00FC112F" w:rsidP="00FC112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704">
              <w:rPr>
                <w:rFonts w:ascii="Times New Roman" w:hAnsi="Times New Roman" w:cs="Times New Roman"/>
                <w:b/>
                <w:sz w:val="26"/>
                <w:szCs w:val="26"/>
              </w:rPr>
              <w:t>«Возраст 4-5 лет»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МДОУ «Центр развития ребенка – детский сад №33 «Колосок»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Соколова Татьяна Викторовна</w:t>
            </w:r>
          </w:p>
          <w:p w:rsidR="00FC112F" w:rsidRPr="00FC112F" w:rsidRDefault="00FC112F" w:rsidP="00FC112F">
            <w:pPr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Белуха Аглая,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Мякичева</w:t>
            </w:r>
            <w:proofErr w:type="spellEnd"/>
            <w:r w:rsidRPr="00FC112F">
              <w:rPr>
                <w:rFonts w:ascii="Times New Roman" w:hAnsi="Times New Roman" w:cs="Times New Roman"/>
                <w:sz w:val="26"/>
                <w:szCs w:val="26"/>
              </w:rPr>
              <w:t xml:space="preserve"> Варвара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МБДОУ «Детский сад № 49 </w:t>
            </w: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«Гусельки»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Кошкина Марина Николаевна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Тихановский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Георгий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Даша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Игнатьевская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Настя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Жилин Рома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Панин Саша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1-е место</w:t>
            </w:r>
          </w:p>
        </w:tc>
      </w:tr>
      <w:tr w:rsidR="00FC112F" w:rsidRPr="00FC112F" w:rsidTr="00D67A88">
        <w:trPr>
          <w:trHeight w:val="70"/>
        </w:trPr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МДОУ «Детский сад №85 «Подснежник»</w:t>
            </w:r>
          </w:p>
        </w:tc>
        <w:tc>
          <w:tcPr>
            <w:tcW w:w="3118" w:type="dxa"/>
          </w:tcPr>
          <w:p w:rsidR="00FC112F" w:rsidRPr="00FB7704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Чемерилова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Ольга Сергеевна, Махина Татьяна Сергеевна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Башарова Василиса,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Косарева Мария,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Лежнева Милана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rPr>
          <w:trHeight w:val="70"/>
        </w:trPr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МДОУ «Детский сад №85 «Подснежник»</w:t>
            </w:r>
          </w:p>
        </w:tc>
        <w:tc>
          <w:tcPr>
            <w:tcW w:w="3118" w:type="dxa"/>
          </w:tcPr>
          <w:p w:rsid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Чемерилова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Ольга Сергеевна,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Махина Татьяна Сергеевна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Киркина Майя,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Кренделев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Павел,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Парфенов Даниил,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ужковская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Кира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rPr>
          <w:trHeight w:val="70"/>
        </w:trPr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  <w:t>МДОУ "Детский сад комбинированного вида № 89 "Зоренька"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Бобкина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Светлана Николаевна,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Уварова Нина Алексеевна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</w:tcPr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Смирнова Ульяна,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Скороходова Ника,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Прохорова Акулина,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Огрохин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Филипп,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Хрулев Богдан,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Евсеева Анна,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ПридатькоАвелина</w:t>
            </w:r>
            <w:proofErr w:type="spellEnd"/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rPr>
          <w:trHeight w:val="927"/>
        </w:trPr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МАДОУ «Детский сад №117 «Капелька»</w:t>
            </w:r>
          </w:p>
        </w:tc>
        <w:tc>
          <w:tcPr>
            <w:tcW w:w="3118" w:type="dxa"/>
          </w:tcPr>
          <w:p w:rsidR="00D67A88" w:rsidRDefault="00D67A88" w:rsidP="00D67A88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Туманова Дарья Александровна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4" w:type="dxa"/>
          </w:tcPr>
          <w:p w:rsidR="00D67A88" w:rsidRPr="00FC112F" w:rsidRDefault="00D67A88" w:rsidP="00D67A88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Толокнова Елена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,</w:t>
            </w:r>
          </w:p>
          <w:p w:rsidR="00D67A88" w:rsidRPr="00FC112F" w:rsidRDefault="00D67A88" w:rsidP="00D67A8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Хлямов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Арсений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2-е место</w:t>
            </w:r>
          </w:p>
        </w:tc>
      </w:tr>
      <w:tr w:rsidR="00FC112F" w:rsidRPr="00FC112F" w:rsidTr="00D67A88">
        <w:trPr>
          <w:trHeight w:val="70"/>
        </w:trPr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МАДОУ «Детский сад №117 «Капелька»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Ермолина Ольга Алексеевна</w:t>
            </w:r>
          </w:p>
        </w:tc>
        <w:tc>
          <w:tcPr>
            <w:tcW w:w="2694" w:type="dxa"/>
          </w:tcPr>
          <w:p w:rsidR="00FC112F" w:rsidRPr="00FB7704" w:rsidRDefault="00FC112F" w:rsidP="00FB7704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Краснова </w:t>
            </w: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Александра,</w:t>
            </w: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Ереген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Евгений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11023" w:type="dxa"/>
            <w:gridSpan w:val="6"/>
          </w:tcPr>
          <w:p w:rsidR="00FC112F" w:rsidRPr="00FC112F" w:rsidRDefault="00FC112F" w:rsidP="00FC112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«Возраст 5-6 лет»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МБДОУ «Детский сад № 49 «Гусельки»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Кошкина Марина Николаевна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Тихановский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Георгий,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Беляева Даша,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Петрова Есения,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Игнатьевская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Настя</w:t>
            </w:r>
          </w:p>
        </w:tc>
        <w:tc>
          <w:tcPr>
            <w:tcW w:w="1984" w:type="dxa"/>
          </w:tcPr>
          <w:p w:rsidR="00FC112F" w:rsidRPr="00C55BCC" w:rsidRDefault="00C55BCC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5BCC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МДОУ «Детский сад общеразвивающего вида № 52 «Родничок»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Горбачева Ольга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Юлиановна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Борисова Татьяна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Евгеньевна,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Лебедева Юлия, 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Куканова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Арина,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Седов Егор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2-е место</w:t>
            </w:r>
          </w:p>
        </w:tc>
      </w:tr>
      <w:tr w:rsidR="00FC112F" w:rsidRPr="00FC112F" w:rsidTr="00D67A88">
        <w:tc>
          <w:tcPr>
            <w:tcW w:w="11023" w:type="dxa"/>
            <w:gridSpan w:val="6"/>
          </w:tcPr>
          <w:p w:rsidR="00FC112F" w:rsidRPr="00FC112F" w:rsidRDefault="00FC112F" w:rsidP="00FC112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«Возраст 6-7 лет»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МБДОУ «Детский сад №20 «Одуванчик»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Герасимова Варвара Леонидовна 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Кудряшова Варвара 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Лончинский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Дмитрий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Шемякин Дмитрий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Яковлев Егор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Мишенев Александр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МАДОУ «Детский сад № 22 </w:t>
            </w: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«Ласточка»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Андреева Алёна </w:t>
            </w: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Владленовна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Лунева Марина Сергеевна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Дворовенко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Ева,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Королёва Вика,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Ползиков Захар,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Романович Серёжа,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Успенская Таня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МДОУ </w:t>
            </w: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«Детский сад общеразвивающего вида </w:t>
            </w: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№ 55 «</w:t>
            </w: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Северяночка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Шарапова Светлана Александровна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Серебрякова Рита, Иванова Катя, Ершова Даша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  <w:gridSpan w:val="2"/>
          </w:tcPr>
          <w:p w:rsidR="00FC112F" w:rsidRPr="00FC112F" w:rsidRDefault="00FC112F" w:rsidP="00FC112F">
            <w:pPr>
              <w:keepNext/>
              <w:keepLines/>
              <w:shd w:val="clear" w:color="auto" w:fill="FAFCFF"/>
              <w:spacing w:line="276" w:lineRule="auto"/>
              <w:outlineLvl w:val="0"/>
              <w:rPr>
                <w:rFonts w:ascii="Times New Roman" w:eastAsiaTheme="majorEastAsia" w:hAnsi="Times New Roman" w:cs="Times New Roman"/>
                <w:bCs/>
                <w:color w:val="0B1F33"/>
                <w:sz w:val="26"/>
                <w:szCs w:val="26"/>
              </w:rPr>
            </w:pPr>
            <w:r w:rsidRPr="00FC112F">
              <w:rPr>
                <w:rFonts w:ascii="Times New Roman" w:eastAsiaTheme="majorEastAsia" w:hAnsi="Times New Roman" w:cs="Times New Roman"/>
                <w:bCs/>
                <w:color w:val="0B1F33"/>
                <w:sz w:val="26"/>
                <w:szCs w:val="26"/>
              </w:rPr>
              <w:t>Муниципальное дошкольное образовательное учреждение "Центр развития ребёнка - детский сад №79 "Лучик"</w:t>
            </w:r>
          </w:p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Спирина Дарья Сергеевна,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Уханова Галина Николаевна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Ворошилов Матвей,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Горбунова Алина,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Гордеева Ева,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Грибачева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Вероника,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Игнатьев Тимофей,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Куляшова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Полина,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Ложкина Ангелина,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Лужинская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Екатерина, 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Селякова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Милана,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Скакунов Илья,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Молотков Гордей,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Старикова </w:t>
            </w:r>
            <w:proofErr w:type="spellStart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арина</w:t>
            </w:r>
            <w:proofErr w:type="spellEnd"/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Трубина Маргарита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11023" w:type="dxa"/>
            <w:gridSpan w:val="6"/>
          </w:tcPr>
          <w:p w:rsidR="00FC112F" w:rsidRPr="00FC112F" w:rsidRDefault="00FC112F" w:rsidP="00FC112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«Дети с ограниченными возможностями здоровья, дети-инвалиды»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МБДОУ «Детский сад № 12 «Ромашка»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Федченко Лидия Ивановна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Хохлова Лариса Алексеевна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Ляхова Дарья,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Полихов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Захар,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Сергийчук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Марк,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Напалков Доминик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МДОУ «Детский сад компенсирующего вида № 57»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Скорюкова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Елена Юрьевна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Воробьёва Кира,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Федосеев Максим,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Шабалина Мирослава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МДОУ «Детский сад общеразвивающего вида № 65»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Лужно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Алена Васильевна,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Шестакова Марина Яковлевна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Зеленова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Полина, </w:t>
            </w: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Федькевич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Михаил, Маков Максим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FB7704">
        <w:trPr>
          <w:trHeight w:val="1557"/>
        </w:trPr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  <w:t>МДОУ "Детский сад комбинированного вида № 89 "Зоренька"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Воробьева Татьяна Анатольевна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Журавлёва Алёна,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Щербанёв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Кирилл,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Черняев Максим,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Анфимов Михаил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  <w:t xml:space="preserve">МДОУ "Детский сад </w:t>
            </w:r>
            <w:r w:rsidRPr="00FC112F"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  <w:lastRenderedPageBreak/>
              <w:t>комбинированного вида № 89 "Зоренька"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Чукарина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Ирина </w:t>
            </w:r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Алексеевна,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Караваева Ольга Владимировна</w:t>
            </w:r>
          </w:p>
        </w:tc>
        <w:tc>
          <w:tcPr>
            <w:tcW w:w="2694" w:type="dxa"/>
          </w:tcPr>
          <w:p w:rsidR="00FB7704" w:rsidRDefault="00FC112F" w:rsidP="00FC112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Колюхова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Олеся, Рябов Егор, 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 xml:space="preserve">Синицын Платон, </w:t>
            </w:r>
            <w:proofErr w:type="spellStart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Афонин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Артем, Богомолова </w:t>
            </w:r>
            <w:proofErr w:type="spellStart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Мия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, Поляков Олег,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Недосекин Лев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Участники</w:t>
            </w:r>
          </w:p>
        </w:tc>
      </w:tr>
      <w:tr w:rsidR="00FC112F" w:rsidRPr="00FC112F" w:rsidTr="00FB7704">
        <w:trPr>
          <w:trHeight w:val="1918"/>
        </w:trPr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  <w:t>МДОУ "Детский сад комбинированного вида № 89 "Зоренька"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Куликова Наталья Александровна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Клык Матвей,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Лукьянова Алёна,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Пылаев Владислав,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Сиора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Карина,</w:t>
            </w:r>
          </w:p>
          <w:p w:rsidR="00FC112F" w:rsidRPr="00FC112F" w:rsidRDefault="00FC112F" w:rsidP="00FC112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Швецов Давид,</w:t>
            </w:r>
          </w:p>
          <w:p w:rsidR="00FC112F" w:rsidRPr="00FB7704" w:rsidRDefault="00FC112F" w:rsidP="00FB7704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Шуляков Сергей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3-е место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  <w:t>МДОУ "Детский сад комбинированного вида № 89 "Зоренька"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Курицына Наталья Николаевна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Барминский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Ваня, </w:t>
            </w:r>
          </w:p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Беляева Лиза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color w:val="0B1F33"/>
                <w:kern w:val="36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МАДОУ «Детской сад №108 «Гнёздышко»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Данилова Наталья Михайловна, 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Крючкова Любовь Ивановна,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Коновалова Елена Александровна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Герасимов Александр,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Суханова Катерина,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Жандаров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Дмитрий,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Ярославова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Милана,</w:t>
            </w:r>
          </w:p>
          <w:p w:rsidR="00FC112F" w:rsidRPr="00FC112F" w:rsidRDefault="00FC112F" w:rsidP="00FC112F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Онучин Тимур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1-е место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МАДОУ «Детский сад № 110 «Аистенок»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Бабина Ольга Николаевна,</w:t>
            </w:r>
          </w:p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Махина Ирина Николаевна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sz w:val="26"/>
                <w:szCs w:val="26"/>
              </w:rPr>
              <w:t>Молчанов Иван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FC112F" w:rsidRPr="00FC112F" w:rsidTr="00D67A88">
        <w:tc>
          <w:tcPr>
            <w:tcW w:w="675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410" w:type="dxa"/>
          </w:tcPr>
          <w:p w:rsidR="00FC112F" w:rsidRPr="00FC112F" w:rsidRDefault="00FC112F" w:rsidP="00FC112F">
            <w:pPr>
              <w:shd w:val="clear" w:color="auto" w:fill="FAFCFF"/>
              <w:spacing w:after="200" w:line="276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МДОУ «Детский сад компенсирующего вида №111 «Медвежонок»</w:t>
            </w:r>
          </w:p>
        </w:tc>
        <w:tc>
          <w:tcPr>
            <w:tcW w:w="3260" w:type="dxa"/>
            <w:gridSpan w:val="2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Немеш</w:t>
            </w:r>
            <w:proofErr w:type="spellEnd"/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Анастасия Вячеславовна</w:t>
            </w:r>
          </w:p>
        </w:tc>
        <w:tc>
          <w:tcPr>
            <w:tcW w:w="2694" w:type="dxa"/>
          </w:tcPr>
          <w:p w:rsidR="00FC112F" w:rsidRPr="00FC112F" w:rsidRDefault="00FC112F" w:rsidP="00FC112F">
            <w:pPr>
              <w:spacing w:after="2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Чебан Михаил</w:t>
            </w:r>
          </w:p>
        </w:tc>
        <w:tc>
          <w:tcPr>
            <w:tcW w:w="1984" w:type="dxa"/>
          </w:tcPr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Диплом </w:t>
            </w:r>
          </w:p>
          <w:p w:rsidR="00FC112F" w:rsidRPr="00FC112F" w:rsidRDefault="00FC112F" w:rsidP="00FC112F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C112F">
              <w:rPr>
                <w:rFonts w:ascii="Times New Roman" w:hAnsi="Times New Roman" w:cs="Times New Roman"/>
                <w:b/>
                <w:sz w:val="26"/>
                <w:szCs w:val="26"/>
              </w:rPr>
              <w:t>за 3-е место</w:t>
            </w:r>
          </w:p>
        </w:tc>
      </w:tr>
    </w:tbl>
    <w:p w:rsidR="00FC112F" w:rsidRDefault="00876E19" w:rsidP="00FC112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Сертификаты участников: </w:t>
      </w:r>
      <w:hyperlink r:id="rId6" w:history="1">
        <w:r w:rsidRPr="0083580B">
          <w:rPr>
            <w:rStyle w:val="a5"/>
            <w:rFonts w:ascii="Times New Roman" w:hAnsi="Times New Roman" w:cs="Times New Roman"/>
            <w:sz w:val="26"/>
            <w:szCs w:val="26"/>
          </w:rPr>
          <w:t>https://disk.yandex.ru/d/AxQkL8hJxLRO0Q</w:t>
        </w:r>
      </w:hyperlink>
    </w:p>
    <w:p w:rsidR="00876E19" w:rsidRDefault="00876E19" w:rsidP="00FC112F">
      <w:pPr>
        <w:rPr>
          <w:rFonts w:ascii="Times New Roman" w:hAnsi="Times New Roman" w:cs="Times New Roman"/>
          <w:sz w:val="26"/>
          <w:szCs w:val="26"/>
        </w:rPr>
      </w:pPr>
    </w:p>
    <w:p w:rsidR="00876E19" w:rsidRPr="00FC112F" w:rsidRDefault="00876E19" w:rsidP="00FC112F">
      <w:pPr>
        <w:rPr>
          <w:rFonts w:ascii="Times New Roman" w:hAnsi="Times New Roman" w:cs="Times New Roman"/>
          <w:sz w:val="26"/>
          <w:szCs w:val="26"/>
        </w:rPr>
      </w:pPr>
    </w:p>
    <w:p w:rsidR="00FC112F" w:rsidRPr="00AB1BEC" w:rsidRDefault="00FC112F" w:rsidP="00FC112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334161" cy="19426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818" cy="198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112F" w:rsidRPr="00AB1BEC" w:rsidSect="00AC28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7120"/>
    <w:multiLevelType w:val="multilevel"/>
    <w:tmpl w:val="69D81320"/>
    <w:lvl w:ilvl="0">
      <w:start w:val="2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394A68"/>
    <w:multiLevelType w:val="hybridMultilevel"/>
    <w:tmpl w:val="63AE81CC"/>
    <w:lvl w:ilvl="0" w:tplc="EB083172">
      <w:start w:val="1"/>
      <w:numFmt w:val="decimal"/>
      <w:lvlText w:val="%1."/>
      <w:lvlJc w:val="left"/>
      <w:pPr>
        <w:ind w:left="21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E24AF"/>
    <w:rsid w:val="00045319"/>
    <w:rsid w:val="00081CCA"/>
    <w:rsid w:val="00191BEB"/>
    <w:rsid w:val="001C2DB4"/>
    <w:rsid w:val="001C693C"/>
    <w:rsid w:val="001D3C0A"/>
    <w:rsid w:val="001E0007"/>
    <w:rsid w:val="001F263E"/>
    <w:rsid w:val="00312197"/>
    <w:rsid w:val="00366699"/>
    <w:rsid w:val="00394B3F"/>
    <w:rsid w:val="003B3040"/>
    <w:rsid w:val="003D0089"/>
    <w:rsid w:val="003D1CE3"/>
    <w:rsid w:val="004B787D"/>
    <w:rsid w:val="004F28AB"/>
    <w:rsid w:val="004F54E1"/>
    <w:rsid w:val="005334DF"/>
    <w:rsid w:val="00590F26"/>
    <w:rsid w:val="005E02B1"/>
    <w:rsid w:val="005E24AF"/>
    <w:rsid w:val="00611286"/>
    <w:rsid w:val="00664E24"/>
    <w:rsid w:val="00675876"/>
    <w:rsid w:val="006F71D8"/>
    <w:rsid w:val="00713D6D"/>
    <w:rsid w:val="00773348"/>
    <w:rsid w:val="007D4EE6"/>
    <w:rsid w:val="00841888"/>
    <w:rsid w:val="00876E19"/>
    <w:rsid w:val="009137D9"/>
    <w:rsid w:val="00916AAA"/>
    <w:rsid w:val="009352FD"/>
    <w:rsid w:val="009B3453"/>
    <w:rsid w:val="00A722A2"/>
    <w:rsid w:val="00AB1BEC"/>
    <w:rsid w:val="00AC2813"/>
    <w:rsid w:val="00BC695D"/>
    <w:rsid w:val="00C55BCC"/>
    <w:rsid w:val="00C63489"/>
    <w:rsid w:val="00C66779"/>
    <w:rsid w:val="00CD0AD8"/>
    <w:rsid w:val="00CF387B"/>
    <w:rsid w:val="00D67A88"/>
    <w:rsid w:val="00D9504A"/>
    <w:rsid w:val="00DB1533"/>
    <w:rsid w:val="00DF14F0"/>
    <w:rsid w:val="00DF6133"/>
    <w:rsid w:val="00E1402F"/>
    <w:rsid w:val="00F00841"/>
    <w:rsid w:val="00F14609"/>
    <w:rsid w:val="00F926EF"/>
    <w:rsid w:val="00FB7704"/>
    <w:rsid w:val="00FC112F"/>
    <w:rsid w:val="00FE322F"/>
    <w:rsid w:val="00FF6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6E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F926E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926EF"/>
    <w:rPr>
      <w:color w:val="800080" w:themeColor="followedHyperlink"/>
      <w:u w:val="single"/>
    </w:rPr>
  </w:style>
  <w:style w:type="character" w:customStyle="1" w:styleId="postheadertitleauthorname">
    <w:name w:val="postheadertitle__authorname"/>
    <w:basedOn w:val="a0"/>
    <w:rsid w:val="003D0089"/>
  </w:style>
  <w:style w:type="paragraph" w:styleId="a7">
    <w:name w:val="Balloon Text"/>
    <w:basedOn w:val="a"/>
    <w:link w:val="a8"/>
    <w:uiPriority w:val="99"/>
    <w:semiHidden/>
    <w:unhideWhenUsed/>
    <w:rsid w:val="00045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531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876E1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AxQkL8hJxLRO0Q" TargetMode="External"/><Relationship Id="rId5" Type="http://schemas.openxmlformats.org/officeDocument/2006/relationships/hyperlink" Target="mailto:dou74@vologda-&#1089;ity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2024-04-08T16:40:00Z</cp:lastPrinted>
  <dcterms:created xsi:type="dcterms:W3CDTF">2024-04-08T10:57:00Z</dcterms:created>
  <dcterms:modified xsi:type="dcterms:W3CDTF">2026-05-20T10:43:00Z</dcterms:modified>
</cp:coreProperties>
</file>